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отсутствия на рабочем месте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отсутствия-на-рабочем-месте"/>
    <w:p>
      <w:pPr>
        <w:pStyle w:val="Heading1"/>
      </w:pPr>
      <w:r>
        <w:t xml:space="preserve">Журнал отсутствия на рабочем месте</w:t>
      </w:r>
    </w:p>
    <w:bookmarkStart w:id="9" w:name="на-2026-год-отдел-продаж"/>
    <w:p>
      <w:pPr>
        <w:pStyle w:val="Heading2"/>
      </w:pPr>
      <w:r>
        <w:t xml:space="preserve">на 2026 год, отдел продаж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___ | Фамилия, инициалы, должность | Убыл (время) | Вернулся (время) | Причина | Отметка руководителя</w:t>
      </w:r>
    </w:p>
    <w:p>
      <w:pPr>
        <w:pStyle w:val="BodyText"/>
      </w:pPr>
      <w:r>
        <w:t xml:space="preserve">№ ___ | Фамилия, инициалы, должность | Убыл (время) | Вернулся (время) | Причина | Отметка руководителя</w:t>
      </w:r>
    </w:p>
    <w:p>
      <w:pPr>
        <w:pStyle w:val="BodyText"/>
      </w:pPr>
      <w:r>
        <w:t xml:space="preserve">№ ___ | Фамилия, инициалы, должность | Убыл (время) | Вернулся (время) | Причина | Отметка руководителя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отсутствия на рабочем месте</dc:title>
  <dc:creator/>
  <dc:language>ru</dc:language>
  <cp:keywords/>
  <dcterms:created xsi:type="dcterms:W3CDTF">2026-11-04T20:38:12Z</dcterms:created>
  <dcterms:modified xsi:type="dcterms:W3CDTF">2026-11-04T20:38:12Z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