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антикоррозионной защиты сварных соединений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Объект: ____________________________________</w:t>
      </w:r>
    </w:p>
    <w:p>
      <w:pPr>
        <w:pStyle w:val="BodyText"/>
      </w:pPr>
      <w:r>
        <w:t xml:space="preserve">Ответственный за ведение: ___________________</w:t>
      </w:r>
    </w:p>
    <w:bookmarkStart w:id="10" w:name="X5d3d1e76e5fefb426353f1455f0aa6ac5419145"/>
    <w:p>
      <w:pPr>
        <w:pStyle w:val="Heading1"/>
      </w:pPr>
      <w:r>
        <w:t xml:space="preserve">Журнал антикоррозионной защиты сварных соединений</w:t>
      </w:r>
    </w:p>
    <w:bookmarkStart w:id="9" w:name="X972eee8a0cfc9f0c2f48840e242a3dd46194316"/>
    <w:p>
      <w:pPr>
        <w:pStyle w:val="Heading2"/>
      </w:pPr>
      <w:r>
        <w:t xml:space="preserve">объект «Насосная станция № 2», трубопровод Ду 300</w:t>
      </w:r>
    </w:p>
    <w:p>
      <w:pPr>
        <w:pStyle w:val="FirstParagraph"/>
      </w:pPr>
      <w:r>
        <w:t xml:space="preserve">Начат «___» __________ 20__ г. — окончен «___» __________ 20__ г.</w:t>
      </w:r>
    </w:p>
    <w:p>
      <w:pPr>
        <w:pStyle w:val="BodyText"/>
      </w:pPr>
      <w:r>
        <w:t xml:space="preserve">Порядок ведения: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Ст. ___ Стык № ____, Ду ____, сталь ________, сварка «___» __________ 20__ г., сварщик ______________, заключение контроля — ____________. Изоляция: материал ______________, слоёв ____, толщина ______ мм, температура воздуха ____ °C, нанесение «___» __________ 20__ г., изолировщик ______________</w:t>
      </w:r>
    </w:p>
    <w:p>
      <w:pPr>
        <w:pStyle w:val="BodyText"/>
      </w:pPr>
      <w:r>
        <w:t xml:space="preserve">Ст. ___ Стык № ____, Ду ____, сталь ________, сварка «___» __________ 20__ г., сварщик ______________, заключение контроля — ____________. Изоляция: материал ______________, слоёв ____, толщина ______ мм, температура воздуха ____ °C, нанесение «___» __________ 20__ г., изолировщик ______________</w:t>
      </w:r>
    </w:p>
    <w:p>
      <w:pPr>
        <w:pStyle w:val="BodyText"/>
      </w:pPr>
      <w:r>
        <w:t xml:space="preserve">Записал «___» __________ 20__ г. ______________. Проверил «___» __________ 20__ г. 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Проверяющий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антикоррозионной защиты сварных соединений</dc:title>
  <dc:creator/>
  <dc:language>ru</dc:language>
  <cp:keywords/>
  <dcterms:created xsi:type="dcterms:W3CDTF">2026-11-07T20:52:25Z</dcterms:created>
  <dcterms:modified xsi:type="dcterms:W3CDTF">2026-11-07T20:52:25Z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