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расписка"/>
    <w:p>
      <w:pPr>
        <w:pStyle w:val="Heading1"/>
      </w:pPr>
      <w:r>
        <w:t xml:space="preserve">Расписка</w:t>
      </w:r>
    </w:p>
    <w:bookmarkStart w:id="9" w:name="о-получении-трудовой-книжки"/>
    <w:p>
      <w:pPr>
        <w:pStyle w:val="Heading2"/>
      </w:pPr>
      <w:r>
        <w:t xml:space="preserve">о получении трудовой книжки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______________________________________________, паспорт ____________________________, работал(а) в ______________________________ в должности ______________________________ и уволен(а) «___» __________ 20__ г. по ______________________________.</w:t>
      </w:r>
    </w:p>
    <w:p>
      <w:pPr>
        <w:pStyle w:val="BodyText"/>
      </w:pPr>
      <w:r>
        <w:t xml:space="preserve">В день увольнения получил(а) на руки трудовую книжку серии ______ № ____________, вкладыш ______________________________. Записи о приёме и увольнении внесены, с записями ознакомлен(а).</w:t>
      </w:r>
    </w:p>
    <w:p>
      <w:pPr>
        <w:pStyle w:val="BodyText"/>
      </w:pPr>
      <w:r>
        <w:t xml:space="preserve">Претензий к работодателю по выдаче трудовой книжки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creator/>
  <dc:language>ru</dc:language>
  <cp:keywords/>
  <dcterms:created xsi:type="dcterms:W3CDTF">2026-10-30T21:51:13Z</dcterms:created>
  <dcterms:modified xsi:type="dcterms:W3CDTF">2026-10-30T21:51:13Z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