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об освобождении от занимаемой должности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27-к</w:t>
      </w:r>
    </w:p>
    <w:p>
      <w:pPr>
        <w:pStyle w:val="BodyText"/>
      </w:pPr>
      <w:r>
        <w:t xml:space="preserve">г. Москва</w:t>
      </w:r>
    </w:p>
    <w:bookmarkStart w:id="10" w:name="Xfab96c988c562ab93fb27bf9a7a45b4f8ac843b"/>
    <w:p>
      <w:pPr>
        <w:pStyle w:val="Heading1"/>
      </w:pPr>
      <w:r>
        <w:t xml:space="preserve">Приказ об освобождении от занимаемой должности</w:t>
      </w:r>
    </w:p>
    <w:bookmarkStart w:id="9" w:name="о-прекращении-трудового-договора"/>
    <w:p>
      <w:pPr>
        <w:pStyle w:val="Heading2"/>
      </w:pPr>
      <w:r>
        <w:t xml:space="preserve">о прекращении трудового договора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Освободить Иванову Марию Сергеевну, менеджера отдела продаж, от занимаемой должности 30 ноября 2026 года по собственному желанию на основании пункта 3 части первой статьи 77 Трудового кодекса Российской Федерации.</w:t>
      </w:r>
    </w:p>
    <w:p>
      <w:pPr>
        <w:pStyle w:val="BodyText"/>
      </w:pPr>
      <w:r>
        <w:t xml:space="preserve">Прекратить с Ивановой М. С. трудовой договор от 12 марта 2024 г. № 14-тд.</w:t>
      </w:r>
    </w:p>
    <w:p>
      <w:pPr>
        <w:pStyle w:val="BodyText"/>
      </w:pPr>
      <w:r>
        <w:t xml:space="preserve">Основание: заявление Ивановой М. С. от 14 ноября 2026 года.</w:t>
      </w:r>
    </w:p>
    <w:p>
      <w:pPr>
        <w:pStyle w:val="BodyText"/>
      </w:pPr>
      <w:r>
        <w:t xml:space="preserve">Главному бухгалтеру Петровой А. И. произвести расчёт с Ивановой М. С. в последний день работы и выплатить компенсацию за неиспользованные дни отпуска.</w:t>
      </w:r>
    </w:p>
    <w:p>
      <w:pPr>
        <w:pStyle w:val="BodyText"/>
      </w:pPr>
      <w:r>
        <w:t xml:space="preserve">Начальнику отдела кадров Смирновой О. В. внести запись в трудовую книжку и сведения в воинский учёт.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П. Соколов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ознакомлена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М. С.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об освобождении от занимаемой должности</dc:title>
  <dc:creator/>
  <dc:language>ru</dc:language>
  <cp:keywords/>
  <dcterms:created xsi:type="dcterms:W3CDTF">2026-11-07T20:45:53Z</dcterms:created>
  <dcterms:modified xsi:type="dcterms:W3CDTF">2026-11-07T20:45:53Z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