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переуступки прав и обязанностей по договору аренды земельного участка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27be796ca23305c37aef9d723a18fc61f9bc062"/>
    <w:p>
      <w:pPr>
        <w:pStyle w:val="Heading1"/>
      </w:pPr>
      <w:r>
        <w:t xml:space="preserve">Договор переуступки прав и обязанностей по договору аренды земельного участка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[Наименование правообладателя], в лице [должность, Ф. И. О.], действующего на основании [устава, доверенности], именуемое в дальнейшем «Правообладатель», и [наименование правоприобретателя], в лице [должность, Ф. И. О.], действующего на основании [устава, доверенности], именуемое в дальнейшем «Правоприобретатель», заключили настоящий договор о нижеследующем.</w:t>
      </w:r>
    </w:p>
    <w:p>
      <w:pPr>
        <w:pStyle w:val="BodyText"/>
      </w:pPr>
      <w:r>
        <w:t xml:space="preserve">1. Предмет договора. Правообладатель передаёт Правоприобретателю все права и обязанности арендатора по договору аренды земельного участка № ____ от «___» __________ 20__ г., заключённому с [арендодатель], в отношении земельного участка с кадастровым номером ______________ площадью ______ кв. м, расположенного по адресу: ______________________, с видом разрешённого использования «______________________».</w:t>
      </w:r>
    </w:p>
    <w:p>
      <w:pPr>
        <w:pStyle w:val="BodyText"/>
      </w:pPr>
      <w:r>
        <w:t xml:space="preserve">2. Договор аренды заключён на срок до «___» __________ 20__ г. [Согласие арендодателя на переуступку не требуется / Получено согласие арендодателя от «___» __________ 20__ г. № ____]. Правообладатель направляет арендодателю уведомление о переуступке [срок и способ].</w:t>
      </w:r>
    </w:p>
    <w:p>
      <w:pPr>
        <w:pStyle w:val="BodyText"/>
      </w:pPr>
      <w:r>
        <w:t xml:space="preserve">3. Правоприобретатель принимает на себя обязательства по внесению арендной платы и иные обязанности арендатора, в том числе возникшие до подписания настоящего договора. Задолженность по арендной плате на дату подписания составляет ______ рублей, что подтверждается актом сверки от «___» __________ 20__ г.</w:t>
      </w:r>
    </w:p>
    <w:p>
      <w:pPr>
        <w:pStyle w:val="BodyText"/>
      </w:pPr>
      <w:r>
        <w:t xml:space="preserve">4. Передача прав и обязанностей оформляется актом приёма-передачи, который стороны подписывают одновременно с настоящим договором. К акту прилагаются: копия договора аренды, акт сверки расчётов с арендодателем, выписка из ЕГРН об обременении участка арендой.</w:t>
      </w:r>
    </w:p>
    <w:p>
      <w:pPr>
        <w:pStyle w:val="BodyText"/>
      </w:pPr>
      <w:r>
        <w:t xml:space="preserve">5. Договор вступает в силу с даты подписания и подлежит государственной регистрации в Росреестре. Расходы на регистрацию несёт [сторона].</w:t>
      </w:r>
    </w:p>
    <w:p>
      <w:pPr>
        <w:pStyle w:val="BodyText"/>
      </w:pPr>
      <w:r>
        <w:t xml:space="preserve">6. Адреса и реквизиты сторон: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Правоприобретатель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переуступки прав и обязанностей по договору аренды земельного участка</dc:title>
  <dc:creator/>
  <dc:language>ru</dc:language>
  <cp:keywords/>
  <dcterms:created xsi:type="dcterms:W3CDTF">2026-11-06T21:46:23Z</dcterms:created>
  <dcterms:modified xsi:type="dcterms:W3CDTF">2026-11-06T21:46:23Z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