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осмотра товара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Москва, ул. Складская, д. 4</w:t>
      </w:r>
    </w:p>
    <w:p>
      <w:pPr>
        <w:pStyle w:val="BodyText"/>
      </w:pPr>
      <w:r>
        <w:t xml:space="preserve">Место осмотра: склад получателя, г. Москва, ул. Складская, д. 4</w:t>
      </w:r>
    </w:p>
    <w:bookmarkStart w:id="10" w:name="акт-осмотра-товара"/>
    <w:p>
      <w:pPr>
        <w:pStyle w:val="Heading1"/>
      </w:pPr>
      <w:r>
        <w:t xml:space="preserve">Акт осмотра товара</w:t>
      </w:r>
    </w:p>
    <w:bookmarkStart w:id="9" w:name="Xa4e2896bd0a207b5f1e6295a2a88a867bb74e62"/>
    <w:p>
      <w:pPr>
        <w:pStyle w:val="Heading2"/>
      </w:pPr>
      <w:r>
        <w:t xml:space="preserve">по договору поставки № 18 от 12 октября 2026 г.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Поставщик — ООО «Василёк», товар — 40 коробок посуды из стекла по товарной накладной № 341 от 15 ноября 2026 г. Товар доставлен перевозчиком ООО «Транзит», водитель С. С. Сидоров.</w:t>
      </w:r>
    </w:p>
    <w:p>
      <w:pPr>
        <w:pStyle w:val="BodyText"/>
      </w:pPr>
      <w:r>
        <w:t xml:space="preserve">При наружном осмотре: у 6 коробок повреждена упаковка, у 2 коробок сколоты углы. При вскрытии в 2 коробках разбито 14 бокалов, в 1 коробке не хватает 3 бокалов против количества в накладной. Остальные 34 коробки без замечаний.</w:t>
      </w:r>
    </w:p>
    <w:p>
      <w:pPr>
        <w:pStyle w:val="BodyText"/>
      </w:pPr>
      <w:r>
        <w:t xml:space="preserve">Причина — повреждение упаковки при перевозке. Товар принят частично: 34 коробки приняты, 6 коробок с повреждениями оставлены на ответственном хранении до решения поставщика.</w:t>
      </w:r>
    </w:p>
    <w:p>
      <w:pPr>
        <w:pStyle w:val="BodyText"/>
      </w:pPr>
      <w:r>
        <w:t xml:space="preserve">Приложение: фото повреждений на 8 л., товарная накладная № 341, акт перевозчика от 15 ноября 2026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Получатель</w:t>
            </w:r>
          </w:p>
          <w:p>
            <w:pPr>
              <w:pStyle w:val="BodyText"/>
            </w:pPr>
            <w:r>
              <w:t xml:space="preserve">Кладовщик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Водитель ООО «Транзит»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товара</dc:title>
  <dc:creator/>
  <dc:language>ru</dc:language>
  <cp:keywords/>
  <dcterms:created xsi:type="dcterms:W3CDTF">2026-11-05T20:30:28Z</dcterms:created>
  <dcterms:modified xsi:type="dcterms:W3CDTF">2026-11-05T20:30:28Z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